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№ 1 </w:t>
      </w:r>
    </w:p>
    <w:p w:rsidR="005C09A9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CE3D44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остановлению от 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>25 января 2019</w:t>
      </w:r>
      <w:r w:rsidR="00C8799B">
        <w:rPr>
          <w:rFonts w:ascii="Times New Roman" w:hAnsi="Times New Roman" w:cs="Times New Roman"/>
          <w:sz w:val="20"/>
          <w:szCs w:val="20"/>
          <w:lang w:val="ru-RU"/>
        </w:rPr>
        <w:t xml:space="preserve"> г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. № 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>24</w:t>
      </w:r>
    </w:p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Состав временной комиссии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осуществлению контроля за реализацией мероприятий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подготовке жилищно-коммунального хозяйства к работе в осенне-зимнем периоде 201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9-2020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 на территории Вулканного городского поселения на срок с 2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мая 201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по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01 </w:t>
      </w:r>
      <w:r w:rsidR="00F07E85">
        <w:rPr>
          <w:rFonts w:ascii="Times New Roman" w:hAnsi="Times New Roman" w:cs="Times New Roman"/>
          <w:sz w:val="28"/>
          <w:szCs w:val="28"/>
          <w:lang w:val="ru-RU"/>
        </w:rPr>
        <w:t>сентября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года: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 комиссии: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Смолин В.В.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-   глава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Заместитель председателя комиссии:</w:t>
      </w:r>
    </w:p>
    <w:p w:rsidR="00D5670A" w:rsidRDefault="00D5670A" w:rsidP="0045077D">
      <w:pPr>
        <w:pStyle w:val="aa"/>
        <w:tabs>
          <w:tab w:val="left" w:pos="2410"/>
        </w:tabs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-  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заместитель главы администрации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Члены комиссии:</w:t>
      </w:r>
    </w:p>
    <w:p w:rsidR="00D5670A" w:rsidRDefault="00C76199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Руденко В.В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отдела экономических и имущественных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>отношений администрации Вулканного городского поселения;</w:t>
      </w:r>
    </w:p>
    <w:p w:rsidR="00D5670A" w:rsidRDefault="00D5670A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Бородина Н.В.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консультант по вопросам ЖКХ отдела</w:t>
      </w:r>
      <w:r w:rsidRPr="00D567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экономических и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имущественных отношений администрации Вулканного городского поселения;</w:t>
      </w:r>
    </w:p>
    <w:p w:rsidR="0045077D" w:rsidRDefault="008E35E5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Чубруков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генеральный директор ООО «Родник»;</w:t>
      </w:r>
    </w:p>
    <w:p w:rsidR="00530218" w:rsidRDefault="00EA199A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Марков О.К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.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 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  <w:lang w:val="ru-RU"/>
        </w:rPr>
        <w:t>МУП «Коммунальные системы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067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4489" w:rsidRDefault="008067C0" w:rsidP="008067C0">
      <w:pPr>
        <w:pStyle w:val="aa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согласованию</w:t>
      </w:r>
      <w:r w:rsidR="00894489" w:rsidRPr="00894489">
        <w:rPr>
          <w:sz w:val="28"/>
          <w:szCs w:val="28"/>
          <w:lang w:val="ru-RU"/>
        </w:rPr>
        <w:t xml:space="preserve">   </w:t>
      </w:r>
      <w:r w:rsidR="00F07E85">
        <w:rPr>
          <w:sz w:val="28"/>
          <w:szCs w:val="28"/>
          <w:lang w:val="ru-RU"/>
        </w:rPr>
        <w:t>-</w:t>
      </w:r>
      <w:r w:rsidR="00894489" w:rsidRPr="00894489">
        <w:rPr>
          <w:sz w:val="28"/>
          <w:szCs w:val="28"/>
          <w:lang w:val="ru-RU"/>
        </w:rPr>
        <w:t xml:space="preserve"> </w:t>
      </w:r>
      <w:r w:rsidR="007C0A6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инженер по техническому надзору</w:t>
      </w:r>
      <w:r w:rsidR="00894489" w:rsidRPr="00894489">
        <w:rPr>
          <w:sz w:val="28"/>
          <w:szCs w:val="28"/>
          <w:lang w:val="ru-RU"/>
        </w:rPr>
        <w:t>;</w:t>
      </w:r>
    </w:p>
    <w:p w:rsidR="00F07E85" w:rsidRPr="00020A8D" w:rsidRDefault="00F07E85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    </w:t>
      </w:r>
      <w:r w:rsidR="00530218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уполномоченный на решение задач в области ГО ГП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представитель Управления </w:t>
      </w:r>
      <w:proofErr w:type="spellStart"/>
      <w:r w:rsidRPr="00020A8D">
        <w:rPr>
          <w:rFonts w:ascii="Times New Roman" w:hAnsi="Times New Roman" w:cs="Times New Roman"/>
          <w:sz w:val="28"/>
          <w:szCs w:val="28"/>
          <w:lang w:val="ru-RU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представитель МЧС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0A8D" w:rsidRDefault="00020A8D" w:rsidP="00020A8D">
      <w:pPr>
        <w:tabs>
          <w:tab w:val="left" w:pos="1080"/>
        </w:tabs>
        <w:spacing w:line="240" w:lineRule="auto"/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020A8D" w:rsidRPr="00F07E85" w:rsidRDefault="00020A8D" w:rsidP="00F07E85">
      <w:pPr>
        <w:tabs>
          <w:tab w:val="left" w:pos="1080"/>
        </w:tabs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F07E85" w:rsidRPr="00894489" w:rsidRDefault="00F07E85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07E85" w:rsidRPr="00894489" w:rsidSect="005C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D67"/>
    <w:rsid w:val="00020A8D"/>
    <w:rsid w:val="000D1375"/>
    <w:rsid w:val="003B627E"/>
    <w:rsid w:val="0045077D"/>
    <w:rsid w:val="004F57CF"/>
    <w:rsid w:val="0052174A"/>
    <w:rsid w:val="00530218"/>
    <w:rsid w:val="005564EC"/>
    <w:rsid w:val="005C09A9"/>
    <w:rsid w:val="005C3DA2"/>
    <w:rsid w:val="00676AD1"/>
    <w:rsid w:val="00797087"/>
    <w:rsid w:val="007C0A64"/>
    <w:rsid w:val="007E1E93"/>
    <w:rsid w:val="008067C0"/>
    <w:rsid w:val="008312D8"/>
    <w:rsid w:val="00894489"/>
    <w:rsid w:val="008E35E5"/>
    <w:rsid w:val="009569BD"/>
    <w:rsid w:val="009C6CC2"/>
    <w:rsid w:val="00A24D67"/>
    <w:rsid w:val="00AC494C"/>
    <w:rsid w:val="00B83CFE"/>
    <w:rsid w:val="00C76199"/>
    <w:rsid w:val="00C84D48"/>
    <w:rsid w:val="00C8799B"/>
    <w:rsid w:val="00CE3D44"/>
    <w:rsid w:val="00D5670A"/>
    <w:rsid w:val="00E729DE"/>
    <w:rsid w:val="00EA199A"/>
    <w:rsid w:val="00F0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69911"/>
  <w15:docId w15:val="{DD679BA8-F05B-4A87-814A-02625435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A2"/>
  </w:style>
  <w:style w:type="paragraph" w:styleId="1">
    <w:name w:val="heading 1"/>
    <w:basedOn w:val="a"/>
    <w:next w:val="a"/>
    <w:link w:val="10"/>
    <w:uiPriority w:val="9"/>
    <w:qFormat/>
    <w:rsid w:val="005C3DA2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DA2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DA2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DA2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DA2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3DA2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3DA2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3DA2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3DA2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DA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C3DA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C3D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C3DA2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5C3DA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C3DA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C3DA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C3DA2"/>
    <w:rPr>
      <w:b/>
      <w:bCs/>
      <w:spacing w:val="0"/>
    </w:rPr>
  </w:style>
  <w:style w:type="character" w:styleId="a9">
    <w:name w:val="Emphasis"/>
    <w:uiPriority w:val="20"/>
    <w:qFormat/>
    <w:rsid w:val="005C3DA2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5C3DA2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5C3DA2"/>
  </w:style>
  <w:style w:type="paragraph" w:styleId="ac">
    <w:name w:val="List Paragraph"/>
    <w:basedOn w:val="a"/>
    <w:uiPriority w:val="34"/>
    <w:qFormat/>
    <w:rsid w:val="005C3D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3DA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C3DA2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C3DA2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C3DA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5C3D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5C3DA2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5C3DA2"/>
    <w:rPr>
      <w:smallCaps/>
    </w:rPr>
  </w:style>
  <w:style w:type="character" w:styleId="af2">
    <w:name w:val="Intense Reference"/>
    <w:uiPriority w:val="32"/>
    <w:qFormat/>
    <w:rsid w:val="005C3DA2"/>
    <w:rPr>
      <w:b/>
      <w:bCs/>
      <w:smallCaps/>
      <w:color w:val="auto"/>
    </w:rPr>
  </w:style>
  <w:style w:type="character" w:styleId="af3">
    <w:name w:val="Book Title"/>
    <w:uiPriority w:val="33"/>
    <w:qFormat/>
    <w:rsid w:val="005C3DA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C3DA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2018-02-06T00:38:00Z</cp:lastPrinted>
  <dcterms:created xsi:type="dcterms:W3CDTF">2013-02-06T05:41:00Z</dcterms:created>
  <dcterms:modified xsi:type="dcterms:W3CDTF">2019-01-30T02:56:00Z</dcterms:modified>
</cp:coreProperties>
</file>